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33E4A5" w14:textId="77777777" w:rsidR="000D2139" w:rsidRPr="009631C2" w:rsidRDefault="000D2139" w:rsidP="000D213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631C2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0" wp14:anchorId="026296BE" wp14:editId="1B3DB72A">
                <wp:simplePos x="0" y="0"/>
                <wp:positionH relativeFrom="margin">
                  <wp:posOffset>-465986</wp:posOffset>
                </wp:positionH>
                <wp:positionV relativeFrom="paragraph">
                  <wp:posOffset>4995</wp:posOffset>
                </wp:positionV>
                <wp:extent cx="6296400" cy="1235075"/>
                <wp:effectExtent l="0" t="0" r="28575" b="13970"/>
                <wp:wrapSquare wrapText="bothSides"/>
                <wp:docPr id="156670403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400" cy="1235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08EFAD" w14:textId="77777777" w:rsidR="000D2139" w:rsidRDefault="000D2139" w:rsidP="000D2139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ANEXO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XI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–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Pr="001212F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DECLARAÇÃO DE CONSENTIMENTO DO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CREDENCIANTE</w:t>
                            </w:r>
                            <w:r w:rsidRPr="001212F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PARA A REALIZAR O TRATAMENTO DE DADOS PESSOAIS NOS TERMOS DO INCISO I DO ARTIGO 7º DA LEI 13.709/2016.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- </w:t>
                            </w:r>
                            <w:r w:rsidRPr="00EB131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(PAPEL TIMBRADO DA </w:t>
                            </w:r>
                            <w:r w:rsidRPr="00F85B3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PROPONENTE)</w:t>
                            </w:r>
                          </w:p>
                          <w:p w14:paraId="31DF835C" w14:textId="1E1F3955" w:rsidR="000D2139" w:rsidRPr="00F85B33" w:rsidRDefault="000D2139" w:rsidP="000D2139">
                            <w:pPr>
                              <w:pStyle w:val="TableParagraph"/>
                              <w:shd w:val="clear" w:color="auto" w:fill="D9E2F3" w:themeFill="accent1" w:themeFillTint="33"/>
                              <w:spacing w:line="360" w:lineRule="auto"/>
                              <w:ind w:left="0"/>
                              <w:jc w:val="center"/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6E2E19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INEXIGIBILIDADE </w:t>
                            </w:r>
                            <w:r w:rsidRPr="00F85B33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Nº </w:t>
                            </w:r>
                            <w:r w:rsidR="00A30B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013</w:t>
                            </w:r>
                            <w:r w:rsidR="00F74386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  <w:p w14:paraId="66BF2D25" w14:textId="76AD4D6A" w:rsidR="000D2139" w:rsidRPr="00AE4462" w:rsidRDefault="000D2139" w:rsidP="000D2139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F85B33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CREDENCIAMENTO Nº </w:t>
                            </w:r>
                            <w:r w:rsidR="00A30BA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013</w:t>
                            </w:r>
                            <w:r w:rsidR="00F7438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26296BE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36.7pt;margin-top:.4pt;width:495.8pt;height:97.2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" o:allowoverlap="f">
                <v:textbox style="mso-fit-shape-to-text:t">
                  <w:txbxContent>
                    <w:p w14:paraId="4008EFAD" w14:textId="77777777" w:rsidR="000D2139" w:rsidRDefault="000D2139" w:rsidP="000D2139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ANEXO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XI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–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 w:rsidRPr="001212F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DECLARAÇÃO DE CONSENTIMENTO DO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CREDENCIANTE</w:t>
                      </w:r>
                      <w:r w:rsidRPr="001212F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PARA A REALIZAR O TRATAMENTO DE DADOS PESSOAIS NOS TERMOS DO INCISO I DO ARTIGO 7º DA LEI 13.709/2016.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- </w:t>
                      </w:r>
                      <w:r w:rsidRPr="00EB131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(PAPEL TIMBRADO DA </w:t>
                      </w:r>
                      <w:r w:rsidRPr="00F85B3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PROPONENTE)</w:t>
                      </w:r>
                    </w:p>
                    <w:p w14:paraId="31DF835C" w14:textId="1E1F3955" w:rsidR="000D2139" w:rsidRPr="00F85B33" w:rsidRDefault="000D2139" w:rsidP="000D2139">
                      <w:pPr>
                        <w:pStyle w:val="TableParagraph"/>
                        <w:shd w:val="clear" w:color="auto" w:fill="D9E2F3" w:themeFill="accent1" w:themeFillTint="33"/>
                        <w:spacing w:line="360" w:lineRule="auto"/>
                        <w:ind w:left="0"/>
                        <w:jc w:val="center"/>
                        <w:rPr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6E2E19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INEXIGIBILIDADE </w:t>
                      </w:r>
                      <w:r w:rsidRPr="00F85B33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Nº </w:t>
                      </w:r>
                      <w:r w:rsidR="00A30BAD">
                        <w:rPr>
                          <w:b/>
                          <w:bCs/>
                          <w:sz w:val="24"/>
                          <w:szCs w:val="24"/>
                        </w:rPr>
                        <w:t>013</w:t>
                      </w:r>
                      <w:r w:rsidR="00F74386">
                        <w:rPr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  <w:p w14:paraId="66BF2D25" w14:textId="76AD4D6A" w:rsidR="000D2139" w:rsidRPr="00AE4462" w:rsidRDefault="000D2139" w:rsidP="000D2139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F85B33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CREDENCIAMENTO Nº </w:t>
                      </w:r>
                      <w:r w:rsidR="00A30BA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013</w:t>
                      </w:r>
                      <w:r w:rsidR="00F74386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</w:p>
    <w:tbl>
      <w:tblPr>
        <w:tblStyle w:val="TableNormal"/>
        <w:tblW w:w="9923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0D2139" w:rsidRPr="009631C2" w14:paraId="30D1F9A2" w14:textId="77777777" w:rsidTr="00B030B0">
        <w:trPr>
          <w:trHeight w:val="345"/>
        </w:trPr>
        <w:tc>
          <w:tcPr>
            <w:tcW w:w="9923" w:type="dxa"/>
            <w:shd w:val="clear" w:color="auto" w:fill="auto"/>
          </w:tcPr>
          <w:p w14:paraId="14D75F9E" w14:textId="77777777" w:rsidR="000D2139" w:rsidRPr="009631C2" w:rsidRDefault="000D2139" w:rsidP="00B030B0">
            <w:pPr>
              <w:pStyle w:val="Cabealho"/>
              <w:tabs>
                <w:tab w:val="clear" w:pos="4252"/>
                <w:tab w:val="clear" w:pos="8504"/>
                <w:tab w:val="center" w:pos="2552"/>
                <w:tab w:val="right" w:pos="9214"/>
              </w:tabs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bookmarkStart w:id="1" w:name="_Hlk186128167"/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AO </w:t>
            </w:r>
            <w:r w:rsidRPr="009631C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CONSÓRCIO PÚBLICO INTERMUNICIPAL DE SAÚDE DA MICRORREGIÃO DE PIUMHI</w:t>
            </w:r>
          </w:p>
          <w:p w14:paraId="257BE36D" w14:textId="77777777" w:rsidR="000D2139" w:rsidRPr="009631C2" w:rsidRDefault="000D2139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Setor de Compras e Licitações</w:t>
            </w:r>
          </w:p>
          <w:p w14:paraId="1CD09AD3" w14:textId="77777777" w:rsidR="000D2139" w:rsidRPr="009631C2" w:rsidRDefault="000D2139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Comissão de Contratação Permanente</w:t>
            </w:r>
          </w:p>
          <w:p w14:paraId="09D05C69" w14:textId="5F70FC3E" w:rsidR="000D2139" w:rsidRPr="009631C2" w:rsidRDefault="000D2139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Ref.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Processo de Inexigibilidade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n.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º </w:t>
            </w:r>
            <w:r w:rsidR="00A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</w:t>
            </w:r>
            <w:r w:rsidR="00F743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  <w:r w:rsidR="002955A3" w:rsidRPr="00295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– Credenciamento n.º </w:t>
            </w:r>
            <w:r w:rsidR="00A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</w:t>
            </w:r>
            <w:r w:rsidR="00F743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</w:p>
          <w:p w14:paraId="1975CDC3" w14:textId="77777777" w:rsidR="000D2139" w:rsidRPr="009631C2" w:rsidRDefault="000D2139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636C5C" w14:textId="77777777" w:rsidR="000D2139" w:rsidRPr="009631C2" w:rsidRDefault="000D2139" w:rsidP="00B030B0">
            <w:pPr>
              <w:spacing w:line="360" w:lineRule="auto"/>
              <w:ind w:right="142"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empresa _____________________________________________________________ inscrita no CNPJ sob o n.º ____________________________, por intermédio de seu representante legal, o(a) Sr(a) ___________________________________, portador(a) da cédula de identidade n.º __________________, e do cpf nº _________________  </w:t>
            </w: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DECLARA, </w:t>
            </w: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para os devidos fins e sob as penas da Lei, que consente expressamente que o Consórcio Público Intermunicipal de Saúde da Microrregião de Piumhi - CINSC, realize o tratamento de seus dados pessoais nos termos do inciso I do artigo 7º da Lei 13.709/2016</w:t>
            </w: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1C40D9F2" w14:textId="77777777" w:rsidR="000D2139" w:rsidRPr="009631C2" w:rsidRDefault="000D2139" w:rsidP="00B030B0">
            <w:pPr>
              <w:tabs>
                <w:tab w:val="left" w:pos="429"/>
              </w:tabs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F5C831" w14:textId="77777777" w:rsidR="000D2139" w:rsidRPr="009631C2" w:rsidRDefault="000D2139" w:rsidP="00B030B0">
            <w:pPr>
              <w:tabs>
                <w:tab w:val="left" w:pos="429"/>
              </w:tabs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0DF13E" w14:textId="77777777" w:rsidR="000D2139" w:rsidRPr="009631C2" w:rsidRDefault="000D2139" w:rsidP="00B030B0">
            <w:pPr>
              <w:tabs>
                <w:tab w:val="left" w:pos="429"/>
              </w:tabs>
              <w:spacing w:line="360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ECB1A9" w14:textId="77777777" w:rsidR="000D2139" w:rsidRPr="009631C2" w:rsidRDefault="000D2139" w:rsidP="00B030B0">
            <w:pPr>
              <w:tabs>
                <w:tab w:val="left" w:pos="429"/>
              </w:tabs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688DF1" w14:textId="77777777" w:rsidR="000D2139" w:rsidRPr="009631C2" w:rsidRDefault="000D2139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Nome do Município /UF, ____ de __________ de _____.</w:t>
            </w:r>
          </w:p>
          <w:p w14:paraId="341A1F75" w14:textId="77777777" w:rsidR="000D2139" w:rsidRPr="009631C2" w:rsidRDefault="000D2139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359B3A" w14:textId="77777777" w:rsidR="000D2139" w:rsidRPr="009631C2" w:rsidRDefault="000D2139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90E419" w14:textId="77777777" w:rsidR="000D2139" w:rsidRPr="009631C2" w:rsidRDefault="000D2139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8B7FBA" w14:textId="77777777" w:rsidR="000D2139" w:rsidRPr="009631C2" w:rsidRDefault="000D2139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</w:t>
            </w:r>
          </w:p>
          <w:p w14:paraId="77AFEAF1" w14:textId="77777777" w:rsidR="000D2139" w:rsidRPr="009631C2" w:rsidRDefault="000D2139" w:rsidP="00B030B0">
            <w:pPr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Identificação e assinatura do Responsável do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Credenciante</w:t>
            </w:r>
          </w:p>
          <w:p w14:paraId="32D520CE" w14:textId="77777777" w:rsidR="000D2139" w:rsidRPr="009631C2" w:rsidRDefault="000D2139" w:rsidP="00B030B0">
            <w:pPr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583F0D" w14:textId="77777777" w:rsidR="000D2139" w:rsidRPr="009631C2" w:rsidRDefault="000D2139" w:rsidP="00B030B0">
            <w:pPr>
              <w:tabs>
                <w:tab w:val="left" w:pos="429"/>
              </w:tabs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77A2C0" w14:textId="77777777" w:rsidR="000D2139" w:rsidRPr="009631C2" w:rsidRDefault="000D2139" w:rsidP="00B030B0">
            <w:pPr>
              <w:tabs>
                <w:tab w:val="left" w:pos="429"/>
              </w:tabs>
              <w:spacing w:line="360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9AB6F1A" w14:textId="77777777" w:rsidR="000D2139" w:rsidRPr="009631C2" w:rsidRDefault="000D2139" w:rsidP="00B030B0">
            <w:pPr>
              <w:tabs>
                <w:tab w:val="left" w:pos="429"/>
              </w:tabs>
              <w:spacing w:line="360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bookmarkEnd w:id="1"/>
    </w:tbl>
    <w:p w14:paraId="07FF79F7" w14:textId="2795E82D" w:rsidR="00D43F63" w:rsidRPr="000D2139" w:rsidRDefault="00D43F63" w:rsidP="000D2139"/>
    <w:sectPr w:rsidR="00D43F63" w:rsidRPr="000D2139" w:rsidSect="00BD4A1F">
      <w:headerReference w:type="default" r:id="rId7"/>
      <w:footerReference w:type="default" r:id="rId8"/>
      <w:pgSz w:w="11906" w:h="16838"/>
      <w:pgMar w:top="1135" w:right="1701" w:bottom="1418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F4524F" w14:textId="77777777" w:rsidR="00D5715C" w:rsidRDefault="00D5715C" w:rsidP="00D43F63">
      <w:r>
        <w:separator/>
      </w:r>
    </w:p>
  </w:endnote>
  <w:endnote w:type="continuationSeparator" w:id="0">
    <w:p w14:paraId="4E977AC9" w14:textId="77777777" w:rsidR="00D5715C" w:rsidRDefault="00D5715C" w:rsidP="00D4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C9F4E" w14:textId="60BB807D" w:rsidR="00D43F63" w:rsidRDefault="00D43F6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43D352C" wp14:editId="1C4C0237">
              <wp:simplePos x="0" y="0"/>
              <wp:positionH relativeFrom="page">
                <wp:posOffset>628650</wp:posOffset>
              </wp:positionH>
              <wp:positionV relativeFrom="page">
                <wp:posOffset>9848850</wp:posOffset>
              </wp:positionV>
              <wp:extent cx="6431280" cy="6350"/>
              <wp:effectExtent l="0" t="0" r="0" b="0"/>
              <wp:wrapNone/>
              <wp:docPr id="37602183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3128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rect w14:anchorId="3E1CCC3D" id="Rectangle 2" o:spid="_x0000_s1026" style="position:absolute;margin-left:49.5pt;margin-top:775.5pt;width:506.4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" fillcolor="black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393226D" wp14:editId="1EE79053">
              <wp:simplePos x="0" y="0"/>
              <wp:positionH relativeFrom="margin">
                <wp:align>left</wp:align>
              </wp:positionH>
              <wp:positionV relativeFrom="page">
                <wp:posOffset>9919335</wp:posOffset>
              </wp:positionV>
              <wp:extent cx="5362575" cy="603885"/>
              <wp:effectExtent l="0" t="0" r="9525" b="5715"/>
              <wp:wrapNone/>
              <wp:docPr id="187888600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2575" cy="603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DAF58" w14:textId="77777777" w:rsidR="00D43F63" w:rsidRPr="00D43F63" w:rsidRDefault="00D43F63" w:rsidP="00D43F63">
                          <w:pPr>
                            <w:spacing w:before="20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PRAÇA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DR.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AVELINO DE QUEIROZ,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nº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114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8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CENTRO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TEL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(37)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9.9864-2833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PIUMHI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MG.</w:t>
                          </w:r>
                        </w:p>
                        <w:p w14:paraId="019C74A6" w14:textId="77777777" w:rsidR="00D43F63" w:rsidRPr="00D43F63" w:rsidRDefault="00D5715C" w:rsidP="00D43F63">
                          <w:pPr>
                            <w:spacing w:before="2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hyperlink w:history="1">
                            <w:r w:rsidR="00D43F63" w:rsidRPr="00D43F63">
                              <w:rPr>
                                <w:rStyle w:val="Hyperlink"/>
                                <w:rFonts w:ascii="Times New Roman" w:hAnsi="Times New Roman" w:cs="Times New Roman"/>
                                <w:b/>
                                <w:w w:val="85"/>
                                <w:sz w:val="24"/>
                                <w:szCs w:val="24"/>
                              </w:rPr>
                              <w:t>www.cinscpiumhi.mg.gov.br</w:t>
                            </w:r>
                            <w:r w:rsidR="00D43F63" w:rsidRPr="00D43F63">
                              <w:rPr>
                                <w:rStyle w:val="Hyperlink"/>
                                <w:rFonts w:ascii="Times New Roman" w:hAnsi="Times New Roman" w:cs="Times New Roman"/>
                                <w:b/>
                                <w:spacing w:val="17"/>
                                <w:w w:val="85"/>
                                <w:sz w:val="24"/>
                                <w:szCs w:val="24"/>
                              </w:rPr>
                              <w:t xml:space="preserve"> </w:t>
                            </w:r>
                          </w:hyperlink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</w:rPr>
                            <w:t>|</w:t>
                          </w:r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18"/>
                              <w:w w:val="85"/>
                              <w:sz w:val="24"/>
                              <w:szCs w:val="24"/>
                            </w:rPr>
                            <w:t xml:space="preserve"> </w:t>
                          </w:r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  <w:u w:val="single" w:color="999999"/>
                            </w:rPr>
                            <w:t>cispiumhi</w:t>
                          </w:r>
                          <w:hyperlink r:id="rId1">
                            <w:r w:rsidR="00D43F63" w:rsidRPr="00D43F63">
                              <w:rPr>
                                <w:rFonts w:ascii="Times New Roman" w:hAnsi="Times New Roman" w:cs="Times New Roman"/>
                                <w:b/>
                                <w:color w:val="999999"/>
                                <w:w w:val="85"/>
                                <w:sz w:val="24"/>
                                <w:szCs w:val="24"/>
                                <w:u w:val="single" w:color="999999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3226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0;margin-top:781.05pt;width:422.25pt;height:47.5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bljtQIAALMFAAAOAAAAZHJzL2Uyb0RvYy54bWysVG1vmzAQ/j5p/8Hyd8pLgQAqqdoQpknd&#10;i9TuBzhggjWwme2EdNP++84mpGmrSdM2PliH7Xv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" filled="f" stroked="f">
              <v:textbox inset="0,0,0,0">
                <w:txbxContent>
                  <w:p w14:paraId="06DDAF58" w14:textId="77777777" w:rsidR="00D43F63" w:rsidRPr="00D43F63" w:rsidRDefault="00D43F63" w:rsidP="00D43F63">
                    <w:pPr>
                      <w:spacing w:before="20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PRAÇA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DR.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AVELINO DE QUEIROZ,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nº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114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8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CENTRO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TEL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(37)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9.9864-2833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PIUMHI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MG.</w:t>
                    </w:r>
                  </w:p>
                  <w:p w14:paraId="019C74A6" w14:textId="77777777" w:rsidR="00D43F63" w:rsidRPr="00D43F63" w:rsidRDefault="00D5715C" w:rsidP="00D43F63">
                    <w:pPr>
                      <w:spacing w:before="2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hyperlink w:history="1">
                      <w:r w:rsidR="00D43F63" w:rsidRPr="00D43F63">
                        <w:rPr>
                          <w:rStyle w:val="Hyperlink"/>
                          <w:rFonts w:ascii="Times New Roman" w:hAnsi="Times New Roman" w:cs="Times New Roman"/>
                          <w:b/>
                          <w:w w:val="85"/>
                          <w:sz w:val="24"/>
                          <w:szCs w:val="24"/>
                        </w:rPr>
                        <w:t>www.cinscpiumhi.mg.gov.br</w:t>
                      </w:r>
                      <w:r w:rsidR="00D43F63" w:rsidRPr="00D43F63">
                        <w:rPr>
                          <w:rStyle w:val="Hyperlink"/>
                          <w:rFonts w:ascii="Times New Roman" w:hAnsi="Times New Roman" w:cs="Times New Roman"/>
                          <w:b/>
                          <w:spacing w:val="17"/>
                          <w:w w:val="85"/>
                          <w:sz w:val="24"/>
                          <w:szCs w:val="24"/>
                        </w:rPr>
                        <w:t xml:space="preserve"> </w:t>
                      </w:r>
                    </w:hyperlink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</w:rPr>
                      <w:t>|</w:t>
                    </w:r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18"/>
                        <w:w w:val="85"/>
                        <w:sz w:val="24"/>
                        <w:szCs w:val="24"/>
                      </w:rPr>
                      <w:t xml:space="preserve"> </w:t>
                    </w:r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  <w:u w:val="single" w:color="999999"/>
                      </w:rPr>
                      <w:t>cispiumhi</w:t>
                    </w:r>
                    <w:hyperlink r:id="rId2">
                      <w:r w:rsidR="00D43F63" w:rsidRPr="00D43F63">
                        <w:rPr>
                          <w:rFonts w:ascii="Times New Roman" w:hAnsi="Times New Roman" w:cs="Times New Roman"/>
                          <w:b/>
                          <w:color w:val="999999"/>
                          <w:w w:val="85"/>
                          <w:sz w:val="24"/>
                          <w:szCs w:val="24"/>
                          <w:u w:val="single" w:color="999999"/>
                        </w:rPr>
                        <w:t>@gmail.com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0E6EC" w14:textId="77777777" w:rsidR="00D5715C" w:rsidRDefault="00D5715C" w:rsidP="00D43F63">
      <w:r>
        <w:separator/>
      </w:r>
    </w:p>
  </w:footnote>
  <w:footnote w:type="continuationSeparator" w:id="0">
    <w:p w14:paraId="4CCBA843" w14:textId="77777777" w:rsidR="00D5715C" w:rsidRDefault="00D5715C" w:rsidP="00D43F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075F2" w14:textId="77777777" w:rsidR="00D43F63" w:rsidRPr="00964C93" w:rsidRDefault="00D43F63" w:rsidP="00D43F63">
    <w:pPr>
      <w:pStyle w:val="Cabealho"/>
      <w:tabs>
        <w:tab w:val="clear" w:pos="4252"/>
        <w:tab w:val="clear" w:pos="8504"/>
        <w:tab w:val="center" w:pos="2552"/>
        <w:tab w:val="right" w:pos="9214"/>
      </w:tabs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15DB8634" wp14:editId="21B83B5B">
          <wp:simplePos x="0" y="0"/>
          <wp:positionH relativeFrom="column">
            <wp:posOffset>-95250</wp:posOffset>
          </wp:positionH>
          <wp:positionV relativeFrom="paragraph">
            <wp:posOffset>-53340</wp:posOffset>
          </wp:positionV>
          <wp:extent cx="1102936" cy="742950"/>
          <wp:effectExtent l="0" t="0" r="2540" b="0"/>
          <wp:wrapThrough wrapText="bothSides">
            <wp:wrapPolygon edited="0">
              <wp:start x="0" y="0"/>
              <wp:lineTo x="0" y="21046"/>
              <wp:lineTo x="21276" y="21046"/>
              <wp:lineTo x="21276" y="0"/>
              <wp:lineTo x="0" y="0"/>
            </wp:wrapPolygon>
          </wp:wrapThrough>
          <wp:docPr id="1140970070" name="Imagem 2" descr="clipe00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clipe00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36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iCs/>
        <w:sz w:val="21"/>
      </w:rPr>
      <w:t xml:space="preserve">             </w:t>
    </w:r>
    <w:r w:rsidRPr="00964C93">
      <w:rPr>
        <w:rFonts w:ascii="Times New Roman" w:hAnsi="Times New Roman" w:cs="Times New Roman"/>
        <w:b/>
        <w:iCs/>
        <w:sz w:val="24"/>
        <w:szCs w:val="24"/>
      </w:rPr>
      <w:t xml:space="preserve">CONSÓRCIO PÚBLICO INTERMUNICIPAL DE SAÚDE </w:t>
    </w:r>
  </w:p>
  <w:p w14:paraId="1249874E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964C93">
      <w:rPr>
        <w:rFonts w:ascii="Times New Roman" w:hAnsi="Times New Roman" w:cs="Times New Roman"/>
        <w:b/>
        <w:iCs/>
        <w:sz w:val="24"/>
        <w:szCs w:val="24"/>
      </w:rPr>
      <w:t>DA MICRORREGIÃO DE PIUMHI</w:t>
    </w:r>
  </w:p>
  <w:p w14:paraId="29D86C45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sz w:val="24"/>
        <w:szCs w:val="24"/>
      </w:rPr>
    </w:pPr>
    <w:r w:rsidRPr="00964C93">
      <w:rPr>
        <w:rFonts w:ascii="Times New Roman" w:hAnsi="Times New Roman" w:cs="Times New Roman"/>
        <w:b/>
        <w:bCs/>
        <w:sz w:val="24"/>
        <w:szCs w:val="24"/>
      </w:rPr>
      <w:t>CNPJ 01.197.487/0001-07</w:t>
    </w:r>
  </w:p>
  <w:p w14:paraId="6EBE4EA2" w14:textId="77777777" w:rsidR="00D43F63" w:rsidRDefault="00D43F63" w:rsidP="00D43F63">
    <w:pPr>
      <w:pStyle w:val="Corpodetexto"/>
      <w:spacing w:line="14" w:lineRule="auto"/>
      <w:rPr>
        <w:sz w:val="20"/>
      </w:rPr>
    </w:pPr>
  </w:p>
  <w:p w14:paraId="24CC539A" w14:textId="77777777" w:rsidR="00D43F63" w:rsidRDefault="00D43F6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1A1"/>
    <w:multiLevelType w:val="hybridMultilevel"/>
    <w:tmpl w:val="680E4C1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AA45A0"/>
    <w:multiLevelType w:val="multilevel"/>
    <w:tmpl w:val="D5AA9922"/>
    <w:lvl w:ilvl="0">
      <w:start w:val="1"/>
      <w:numFmt w:val="decimal"/>
      <w:lvlText w:val="%1."/>
      <w:lvlJc w:val="left"/>
      <w:pPr>
        <w:ind w:left="1433" w:hanging="360"/>
      </w:pPr>
      <w:rPr>
        <w:b/>
        <w:bCs/>
      </w:rPr>
    </w:lvl>
    <w:lvl w:ilvl="1">
      <w:start w:val="4"/>
      <w:numFmt w:val="decimal"/>
      <w:isLgl/>
      <w:lvlText w:val="%1.%2.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F63"/>
    <w:rsid w:val="00000801"/>
    <w:rsid w:val="00023F46"/>
    <w:rsid w:val="000443EF"/>
    <w:rsid w:val="000634FD"/>
    <w:rsid w:val="000D2139"/>
    <w:rsid w:val="000F360D"/>
    <w:rsid w:val="00103953"/>
    <w:rsid w:val="001738C1"/>
    <w:rsid w:val="001B23B4"/>
    <w:rsid w:val="001E4B59"/>
    <w:rsid w:val="001F07C8"/>
    <w:rsid w:val="002116A7"/>
    <w:rsid w:val="00221FB3"/>
    <w:rsid w:val="0025039A"/>
    <w:rsid w:val="002955A3"/>
    <w:rsid w:val="002A4CA8"/>
    <w:rsid w:val="00354D87"/>
    <w:rsid w:val="00355DD2"/>
    <w:rsid w:val="003B5568"/>
    <w:rsid w:val="004346D6"/>
    <w:rsid w:val="004A09CE"/>
    <w:rsid w:val="004B48FA"/>
    <w:rsid w:val="004F2E37"/>
    <w:rsid w:val="005C67FB"/>
    <w:rsid w:val="006617B5"/>
    <w:rsid w:val="00661850"/>
    <w:rsid w:val="0068180B"/>
    <w:rsid w:val="00683188"/>
    <w:rsid w:val="006F03AA"/>
    <w:rsid w:val="00724CBB"/>
    <w:rsid w:val="00730A13"/>
    <w:rsid w:val="007B472D"/>
    <w:rsid w:val="007E0D62"/>
    <w:rsid w:val="008417D2"/>
    <w:rsid w:val="00842165"/>
    <w:rsid w:val="0084777B"/>
    <w:rsid w:val="00851777"/>
    <w:rsid w:val="008A6843"/>
    <w:rsid w:val="008D5386"/>
    <w:rsid w:val="008F5089"/>
    <w:rsid w:val="008F75FF"/>
    <w:rsid w:val="00925325"/>
    <w:rsid w:val="00930F39"/>
    <w:rsid w:val="009B248D"/>
    <w:rsid w:val="009D385A"/>
    <w:rsid w:val="00A100C2"/>
    <w:rsid w:val="00A30BAD"/>
    <w:rsid w:val="00A37377"/>
    <w:rsid w:val="00A37D16"/>
    <w:rsid w:val="00B4595D"/>
    <w:rsid w:val="00BA20A1"/>
    <w:rsid w:val="00BA61F4"/>
    <w:rsid w:val="00BD4A1F"/>
    <w:rsid w:val="00BF0A40"/>
    <w:rsid w:val="00BF25EA"/>
    <w:rsid w:val="00C47BC6"/>
    <w:rsid w:val="00C64C8C"/>
    <w:rsid w:val="00C8763F"/>
    <w:rsid w:val="00D00A2E"/>
    <w:rsid w:val="00D021B7"/>
    <w:rsid w:val="00D43020"/>
    <w:rsid w:val="00D43F63"/>
    <w:rsid w:val="00D45775"/>
    <w:rsid w:val="00D51E9C"/>
    <w:rsid w:val="00D5715C"/>
    <w:rsid w:val="00D73B32"/>
    <w:rsid w:val="00D93D5D"/>
    <w:rsid w:val="00DB6503"/>
    <w:rsid w:val="00DC62A4"/>
    <w:rsid w:val="00DD6136"/>
    <w:rsid w:val="00E13B4F"/>
    <w:rsid w:val="00E250E3"/>
    <w:rsid w:val="00E307D1"/>
    <w:rsid w:val="00E8679E"/>
    <w:rsid w:val="00E96374"/>
    <w:rsid w:val="00F10F30"/>
    <w:rsid w:val="00F12F56"/>
    <w:rsid w:val="00F24A62"/>
    <w:rsid w:val="00F3143D"/>
    <w:rsid w:val="00F71CDB"/>
    <w:rsid w:val="00F74386"/>
    <w:rsid w:val="00FA4C31"/>
    <w:rsid w:val="00FD2CA6"/>
    <w:rsid w:val="00FE5CD6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A045F"/>
  <w15:chartTrackingRefBased/>
  <w15:docId w15:val="{597BCAA6-164F-4FE7-BEE9-9F9F7074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F6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link w:val="Ttulo1Char"/>
    <w:uiPriority w:val="9"/>
    <w:qFormat/>
    <w:rsid w:val="00221FB3"/>
    <w:pPr>
      <w:ind w:left="27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D43F63"/>
  </w:style>
  <w:style w:type="paragraph" w:styleId="Rodap">
    <w:name w:val="footer"/>
    <w:basedOn w:val="Normal"/>
    <w:link w:val="RodapCha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D43F63"/>
  </w:style>
  <w:style w:type="paragraph" w:styleId="Corpodetexto">
    <w:name w:val="Body Text"/>
    <w:basedOn w:val="Normal"/>
    <w:link w:val="CorpodetextoChar"/>
    <w:uiPriority w:val="1"/>
    <w:qFormat/>
    <w:rsid w:val="00D43F63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D43F63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character" w:styleId="Hyperlink">
    <w:name w:val="Hyperlink"/>
    <w:uiPriority w:val="99"/>
    <w:unhideWhenUsed/>
    <w:rsid w:val="00D43F63"/>
    <w:rPr>
      <w:color w:val="0563C1"/>
      <w:u w:val="single"/>
    </w:rPr>
  </w:style>
  <w:style w:type="paragraph" w:styleId="Ttulo">
    <w:name w:val="Title"/>
    <w:basedOn w:val="Normal"/>
    <w:link w:val="TtuloChar"/>
    <w:uiPriority w:val="10"/>
    <w:qFormat/>
    <w:rsid w:val="00D43F63"/>
    <w:pPr>
      <w:spacing w:before="86"/>
      <w:ind w:right="44"/>
      <w:jc w:val="center"/>
    </w:pPr>
    <w:rPr>
      <w:sz w:val="40"/>
      <w:szCs w:val="40"/>
    </w:rPr>
  </w:style>
  <w:style w:type="character" w:customStyle="1" w:styleId="TtuloChar">
    <w:name w:val="Título Char"/>
    <w:basedOn w:val="Fontepargpadro"/>
    <w:link w:val="Ttulo"/>
    <w:uiPriority w:val="10"/>
    <w:rsid w:val="00D43F63"/>
    <w:rPr>
      <w:rFonts w:ascii="Arial MT" w:eastAsia="Arial MT" w:hAnsi="Arial MT" w:cs="Arial MT"/>
      <w:kern w:val="0"/>
      <w:sz w:val="40"/>
      <w:szCs w:val="40"/>
      <w:lang w:val="pt-PT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221FB3"/>
    <w:rPr>
      <w:rFonts w:ascii="Times New Roman" w:eastAsia="Times New Roman" w:hAnsi="Times New Roman" w:cs="Times New Roman"/>
      <w:b/>
      <w:bCs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21FB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221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rsid w:val="00221FB3"/>
  </w:style>
  <w:style w:type="character" w:styleId="Forte">
    <w:name w:val="Strong"/>
    <w:basedOn w:val="Fontepargpadro"/>
    <w:uiPriority w:val="22"/>
    <w:qFormat/>
    <w:rsid w:val="000634F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661850"/>
    <w:pPr>
      <w:ind w:left="114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link w:val="PargrafodaListaChar"/>
    <w:uiPriority w:val="1"/>
    <w:qFormat/>
    <w:rsid w:val="008F5089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1"/>
    <w:rsid w:val="008F5089"/>
    <w:rPr>
      <w:rFonts w:ascii="Arial MT" w:eastAsia="Arial MT" w:hAnsi="Arial MT" w:cs="Arial MT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salinas.mg.gov.br" TargetMode="External"/><Relationship Id="rId1" Type="http://schemas.openxmlformats.org/officeDocument/2006/relationships/hyperlink" Target="mailto:licitacao@salina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Publico Intermunicipal de Saude</dc:creator>
  <cp:keywords/>
  <dc:description/>
  <cp:lastModifiedBy>Cinsc Faturamento</cp:lastModifiedBy>
  <cp:revision>12</cp:revision>
  <cp:lastPrinted>2024-12-02T20:13:00Z</cp:lastPrinted>
  <dcterms:created xsi:type="dcterms:W3CDTF">2025-02-24T18:41:00Z</dcterms:created>
  <dcterms:modified xsi:type="dcterms:W3CDTF">2025-03-20T01:09:00Z</dcterms:modified>
</cp:coreProperties>
</file>